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AD9" w:rsidRDefault="002F5AD9">
      <w:pPr>
        <w:pStyle w:val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个人身体健康承诺书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  <w:u w:val="single"/>
        </w:rPr>
        <w:t>        </w:t>
      </w:r>
      <w:r>
        <w:rPr>
          <w:rFonts w:hint="eastAsia"/>
        </w:rPr>
        <w:t>公司：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我承诺自己的身体没有心脏病、高血压、呼吸系统、精神疾病</w:t>
      </w:r>
      <w:r w:rsidR="00914017">
        <w:rPr>
          <w:rFonts w:hint="eastAsia"/>
        </w:rPr>
        <w:t>、</w:t>
      </w:r>
      <w:r w:rsidR="00914017">
        <w:rPr>
          <w:rFonts w:hint="eastAsia"/>
          <w:u w:val="single"/>
        </w:rPr>
        <w:t xml:space="preserve"> </w:t>
      </w:r>
      <w:r w:rsidR="00914017">
        <w:rPr>
          <w:u w:val="single"/>
        </w:rPr>
        <w:t xml:space="preserve">         </w:t>
      </w:r>
      <w:r>
        <w:rPr>
          <w:rFonts w:hint="eastAsia"/>
        </w:rPr>
        <w:t>等影响工作的疾病，身体健康状况完全可以胜任目前的本职工作（公司</w:t>
      </w:r>
      <w:r w:rsidR="00914017">
        <w:rPr>
          <w:rFonts w:hint="eastAsia"/>
          <w:u w:val="single"/>
        </w:rPr>
        <w:t xml:space="preserve"> </w:t>
      </w:r>
      <w:r w:rsidR="00914017">
        <w:rPr>
          <w:u w:val="single"/>
        </w:rPr>
        <w:t xml:space="preserve">    </w:t>
      </w:r>
      <w:r>
        <w:rPr>
          <w:rFonts w:hint="eastAsia"/>
        </w:rPr>
        <w:t>），且我深知该工作岗位的压力（包括但不限于身体和精神方面的），如有隐瞒或者出现影响工作的情形，愿意接受公司给予的任何处理（包括辞退），在工作过程中（含夜间工作）如出现任何由于身体疾病导致的后果，相关责任全部由我本人承担。 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特此承诺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签署时间：    年    月    日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Style w:val="a4"/>
          <w:rFonts w:hint="eastAsia"/>
        </w:rPr>
        <w:t>承诺人签字：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签署时间：    年    月    日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 </w:t>
      </w:r>
    </w:p>
    <w:p w:rsidR="002F5AD9" w:rsidRDefault="002F5AD9">
      <w:pPr>
        <w:pStyle w:val="a3"/>
        <w:spacing w:before="0" w:beforeAutospacing="0" w:after="0" w:afterAutospacing="0" w:line="360" w:lineRule="atLeast"/>
        <w:rPr>
          <w:rFonts w:hint="eastAsia"/>
        </w:rPr>
      </w:pPr>
      <w:r>
        <w:rPr>
          <w:rStyle w:val="a4"/>
          <w:rFonts w:hint="eastAsia"/>
        </w:rPr>
        <w:t>监护人（直系亲属）签字：</w:t>
      </w:r>
    </w:p>
    <w:p w:rsidR="00697FBE" w:rsidRDefault="002F5AD9">
      <w:r>
        <w:rPr>
          <w:rFonts w:hint="eastAsia"/>
        </w:rPr>
        <w:t> </w:t>
      </w:r>
    </w:p>
    <w:sectPr w:rsidR="00697FBE" w:rsidSect="009B3977">
      <w:pgSz w:w="11906" w:h="16838"/>
      <w:pgMar w:top="1021" w:right="1797" w:bottom="1440" w:left="1797" w:header="624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D9"/>
    <w:rsid w:val="002F5AD9"/>
    <w:rsid w:val="00697FBE"/>
    <w:rsid w:val="007C50B1"/>
    <w:rsid w:val="00914017"/>
    <w:rsid w:val="009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41FF1"/>
  <w15:chartTrackingRefBased/>
  <w15:docId w15:val="{01764DD8-F496-CA41-B506-C49DBCDE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F5A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AD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5A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2F5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6A9068-BE4F-034E-94AE-5F41294E0B66}">
  <we:reference id="wa104381312" version="2.2.9.0" store="zh-CN" storeType="OMEX"/>
  <we:alternateReferences>
    <we:reference id="WA104381312" version="2.2.9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航罗法律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程乾平律师</dc:creator>
  <cp:keywords/>
  <dc:description/>
  <cp:lastModifiedBy>程乾平律师</cp:lastModifiedBy>
  <cp:revision>1</cp:revision>
  <dcterms:created xsi:type="dcterms:W3CDTF">2020-11-03T05:24:00Z</dcterms:created>
  <dcterms:modified xsi:type="dcterms:W3CDTF">2020-11-03T05:58:00Z</dcterms:modified>
</cp:coreProperties>
</file>